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9E94FE" w14:textId="53D724A9" w:rsidR="004E60BB" w:rsidRDefault="00F153D0">
      <w:r>
        <w:rPr>
          <w:noProof/>
        </w:rPr>
        <w:drawing>
          <wp:inline distT="0" distB="0" distL="0" distR="0" wp14:anchorId="27C1CCC7" wp14:editId="7EB6C394">
            <wp:extent cx="5731510" cy="181673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80DF9" wp14:editId="0D91B699">
            <wp:extent cx="5731510" cy="5363210"/>
            <wp:effectExtent l="0" t="0" r="254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C13C7" wp14:editId="2C49697E">
            <wp:extent cx="5398936" cy="417870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2974" cy="418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71D99" wp14:editId="7920E834">
            <wp:extent cx="5208104" cy="4470685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5299" cy="4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ED">
        <w:rPr>
          <w:noProof/>
        </w:rPr>
        <w:lastRenderedPageBreak/>
        <w:drawing>
          <wp:inline distT="0" distB="0" distL="0" distR="0" wp14:anchorId="12FD62FC" wp14:editId="36EED690">
            <wp:extent cx="5731510" cy="407860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ED">
        <w:rPr>
          <w:noProof/>
        </w:rPr>
        <w:drawing>
          <wp:inline distT="0" distB="0" distL="0" distR="0" wp14:anchorId="06670FB5" wp14:editId="6EF4AAAD">
            <wp:extent cx="5731510" cy="39306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461A" w14:textId="28DC4410" w:rsidR="00376AED" w:rsidRDefault="00376AED"/>
    <w:p w14:paraId="252BF3F4" w14:textId="4D98EAA7" w:rsidR="00376AED" w:rsidRDefault="00376AED">
      <w:r>
        <w:rPr>
          <w:noProof/>
        </w:rPr>
        <w:lastRenderedPageBreak/>
        <w:drawing>
          <wp:inline distT="0" distB="0" distL="0" distR="0" wp14:anchorId="7CE7235B" wp14:editId="06B26CB8">
            <wp:extent cx="5731510" cy="418909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079E8" wp14:editId="4219AACD">
            <wp:extent cx="5731510" cy="33540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311">
        <w:rPr>
          <w:noProof/>
        </w:rPr>
        <w:lastRenderedPageBreak/>
        <w:drawing>
          <wp:inline distT="0" distB="0" distL="0" distR="0" wp14:anchorId="0FEDE261" wp14:editId="44619DE0">
            <wp:extent cx="5731510" cy="397192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311">
        <w:rPr>
          <w:noProof/>
        </w:rPr>
        <w:drawing>
          <wp:inline distT="0" distB="0" distL="0" distR="0" wp14:anchorId="3C0DD000" wp14:editId="2258E4B1">
            <wp:extent cx="5731510" cy="3995420"/>
            <wp:effectExtent l="0" t="0" r="254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311">
        <w:rPr>
          <w:noProof/>
        </w:rPr>
        <w:lastRenderedPageBreak/>
        <w:drawing>
          <wp:inline distT="0" distB="0" distL="0" distR="0" wp14:anchorId="5AFA48FE" wp14:editId="7C0BD692">
            <wp:extent cx="5731510" cy="445706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311">
        <w:rPr>
          <w:noProof/>
        </w:rPr>
        <w:lastRenderedPageBreak/>
        <w:drawing>
          <wp:inline distT="0" distB="0" distL="0" distR="0" wp14:anchorId="13C1EDEF" wp14:editId="6155C912">
            <wp:extent cx="5788550" cy="5353095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5381" cy="536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4A44" w14:textId="167BB928" w:rsidR="00A01227" w:rsidRDefault="00A01227">
      <w:r>
        <w:rPr>
          <w:noProof/>
        </w:rPr>
        <w:lastRenderedPageBreak/>
        <w:drawing>
          <wp:inline distT="0" distB="0" distL="0" distR="0" wp14:anchorId="4E6A1DA6" wp14:editId="1ADFC707">
            <wp:extent cx="5731510" cy="37414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3753" w14:textId="77777777" w:rsidR="00A01227" w:rsidRDefault="00A01227" w:rsidP="00A01227">
      <w:r>
        <w:rPr>
          <w:rFonts w:hint="eastAsia"/>
        </w:rPr>
        <w:t>S</w:t>
      </w:r>
      <w:r>
        <w:t xml:space="preserve">tatus and Control : </w:t>
      </w:r>
      <w:r>
        <w:rPr>
          <w:rFonts w:hint="eastAsia"/>
        </w:rPr>
        <w:t>직전에 수행한 연산 결과에 따라서 플래그가 설정된다.</w:t>
      </w:r>
      <w:r>
        <w:t xml:space="preserve"> </w:t>
      </w:r>
      <w:r>
        <w:rPr>
          <w:rFonts w:hint="eastAsia"/>
        </w:rPr>
        <w:t>(e</w:t>
      </w:r>
      <w:r>
        <w:t xml:space="preserve">x: </w:t>
      </w:r>
      <w:r>
        <w:rPr>
          <w:rFonts w:hint="eastAsia"/>
        </w:rPr>
        <w:t xml:space="preserve">연산 결과가 음수일 경우 </w:t>
      </w:r>
      <w:r>
        <w:t>flag 1</w:t>
      </w:r>
      <w:r>
        <w:rPr>
          <w:rFonts w:hint="eastAsia"/>
        </w:rPr>
        <w:t>을 저장한다.</w:t>
      </w:r>
      <w:r>
        <w:t>)</w:t>
      </w:r>
    </w:p>
    <w:p w14:paraId="237AF878" w14:textId="248F13EC" w:rsidR="00A01227" w:rsidRDefault="00DC4A07">
      <w:r>
        <w:rPr>
          <w:noProof/>
        </w:rPr>
        <w:drawing>
          <wp:inline distT="0" distB="0" distL="0" distR="0" wp14:anchorId="2983BDFC" wp14:editId="21DC8961">
            <wp:extent cx="5731510" cy="3959860"/>
            <wp:effectExtent l="0" t="0" r="254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1BBA" w14:textId="13979A6E" w:rsidR="00DC4A07" w:rsidRPr="00A01227" w:rsidRDefault="00DC4A07">
      <w:r>
        <w:rPr>
          <w:noProof/>
        </w:rPr>
        <w:lastRenderedPageBreak/>
        <w:drawing>
          <wp:inline distT="0" distB="0" distL="0" distR="0" wp14:anchorId="3A0C37D7" wp14:editId="098B4D79">
            <wp:extent cx="5731510" cy="4037330"/>
            <wp:effectExtent l="0" t="0" r="254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EC07" w14:textId="4BA03855" w:rsidR="00A01227" w:rsidRDefault="00DC4A07">
      <w:pPr>
        <w:rPr>
          <w:noProof/>
        </w:rPr>
      </w:pPr>
      <w:r>
        <w:rPr>
          <w:noProof/>
        </w:rPr>
        <w:drawing>
          <wp:inline distT="0" distB="0" distL="0" distR="0" wp14:anchorId="0BB1C998" wp14:editId="372330FD">
            <wp:extent cx="5731510" cy="3883025"/>
            <wp:effectExtent l="0" t="0" r="254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A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91D4A8" wp14:editId="6C35D70F">
            <wp:extent cx="5731510" cy="335470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A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EE2A29" wp14:editId="03602587">
            <wp:extent cx="5731510" cy="3933825"/>
            <wp:effectExtent l="0" t="0" r="254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A58" w:rsidRPr="001B4A58">
        <w:rPr>
          <w:noProof/>
        </w:rPr>
        <w:t xml:space="preserve"> </w:t>
      </w:r>
      <w:r w:rsidR="001B4A58">
        <w:rPr>
          <w:noProof/>
        </w:rPr>
        <w:lastRenderedPageBreak/>
        <w:drawing>
          <wp:inline distT="0" distB="0" distL="0" distR="0" wp14:anchorId="076C7090" wp14:editId="3851C891">
            <wp:extent cx="5731510" cy="391350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A58" w:rsidRPr="001B4A58">
        <w:rPr>
          <w:noProof/>
        </w:rPr>
        <w:t xml:space="preserve"> </w:t>
      </w:r>
      <w:r w:rsidR="001B4A58">
        <w:rPr>
          <w:noProof/>
        </w:rPr>
        <w:drawing>
          <wp:inline distT="0" distB="0" distL="0" distR="0" wp14:anchorId="1264F8EB" wp14:editId="3003DD68">
            <wp:extent cx="5731510" cy="3750310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A58" w:rsidRPr="001B4A58">
        <w:rPr>
          <w:noProof/>
        </w:rPr>
        <w:t xml:space="preserve"> </w:t>
      </w:r>
      <w:r w:rsidR="001B4A58">
        <w:rPr>
          <w:noProof/>
        </w:rPr>
        <w:lastRenderedPageBreak/>
        <w:drawing>
          <wp:inline distT="0" distB="0" distL="0" distR="0" wp14:anchorId="0A7FFA4B" wp14:editId="07A37DA8">
            <wp:extent cx="5731510" cy="392747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A58" w:rsidRPr="001B4A58">
        <w:rPr>
          <w:noProof/>
        </w:rPr>
        <w:t xml:space="preserve"> </w:t>
      </w:r>
      <w:r w:rsidR="001B4A58">
        <w:rPr>
          <w:noProof/>
        </w:rPr>
        <w:drawing>
          <wp:inline distT="0" distB="0" distL="0" distR="0" wp14:anchorId="6172AE10" wp14:editId="6543338C">
            <wp:extent cx="5731510" cy="375793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A58" w:rsidRPr="001B4A58">
        <w:rPr>
          <w:noProof/>
        </w:rPr>
        <w:t xml:space="preserve"> </w:t>
      </w:r>
      <w:r w:rsidR="001B4A58">
        <w:rPr>
          <w:noProof/>
        </w:rPr>
        <w:lastRenderedPageBreak/>
        <w:drawing>
          <wp:inline distT="0" distB="0" distL="0" distR="0" wp14:anchorId="39478E7A" wp14:editId="24D770B4">
            <wp:extent cx="5731510" cy="4524375"/>
            <wp:effectExtent l="0" t="0" r="254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FFCD" w14:textId="6339615C" w:rsidR="00B71647" w:rsidRDefault="00B71647">
      <w:r>
        <w:rPr>
          <w:noProof/>
        </w:rPr>
        <w:drawing>
          <wp:inline distT="0" distB="0" distL="0" distR="0" wp14:anchorId="3D5FE848" wp14:editId="44E31950">
            <wp:extent cx="5731510" cy="145415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BFEC4" wp14:editId="1392CB9C">
            <wp:extent cx="5731510" cy="396303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65DD5" wp14:editId="69515489">
            <wp:extent cx="5731510" cy="427545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2B">
        <w:rPr>
          <w:noProof/>
        </w:rPr>
        <w:lastRenderedPageBreak/>
        <w:drawing>
          <wp:inline distT="0" distB="0" distL="0" distR="0" wp14:anchorId="3247BDD0" wp14:editId="476E298B">
            <wp:extent cx="5731510" cy="4303395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2B">
        <w:rPr>
          <w:noProof/>
        </w:rPr>
        <w:drawing>
          <wp:inline distT="0" distB="0" distL="0" distR="0" wp14:anchorId="52E73A4D" wp14:editId="7D30802F">
            <wp:extent cx="5731510" cy="3573145"/>
            <wp:effectExtent l="0" t="0" r="254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2B">
        <w:rPr>
          <w:noProof/>
        </w:rPr>
        <w:lastRenderedPageBreak/>
        <w:drawing>
          <wp:inline distT="0" distB="0" distL="0" distR="0" wp14:anchorId="26F0A262" wp14:editId="25F68A02">
            <wp:extent cx="5731510" cy="386588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2B">
        <w:rPr>
          <w:noProof/>
        </w:rPr>
        <w:drawing>
          <wp:inline distT="0" distB="0" distL="0" distR="0" wp14:anchorId="5F6E0DFA" wp14:editId="326D9922">
            <wp:extent cx="5731510" cy="39262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2B">
        <w:rPr>
          <w:noProof/>
        </w:rPr>
        <w:lastRenderedPageBreak/>
        <w:drawing>
          <wp:inline distT="0" distB="0" distL="0" distR="0" wp14:anchorId="5B746374" wp14:editId="3698ECD6">
            <wp:extent cx="5731510" cy="410845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CFD">
        <w:rPr>
          <w:noProof/>
        </w:rPr>
        <w:drawing>
          <wp:inline distT="0" distB="0" distL="0" distR="0" wp14:anchorId="1751BD32" wp14:editId="586C2886">
            <wp:extent cx="5731510" cy="37522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CFD">
        <w:rPr>
          <w:noProof/>
        </w:rPr>
        <w:lastRenderedPageBreak/>
        <w:drawing>
          <wp:inline distT="0" distB="0" distL="0" distR="0" wp14:anchorId="68D2DA69" wp14:editId="7A1DBDD8">
            <wp:extent cx="5731510" cy="3636010"/>
            <wp:effectExtent l="0" t="0" r="254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CFD">
        <w:rPr>
          <w:noProof/>
        </w:rPr>
        <w:drawing>
          <wp:inline distT="0" distB="0" distL="0" distR="0" wp14:anchorId="73E1E515" wp14:editId="222D355F">
            <wp:extent cx="5731510" cy="3858895"/>
            <wp:effectExtent l="0" t="0" r="2540" b="825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AC">
        <w:rPr>
          <w:noProof/>
        </w:rPr>
        <w:lastRenderedPageBreak/>
        <w:drawing>
          <wp:inline distT="0" distB="0" distL="0" distR="0" wp14:anchorId="2B58F3F8" wp14:editId="76DD8726">
            <wp:extent cx="5731510" cy="3957955"/>
            <wp:effectExtent l="0" t="0" r="254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64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239E28" w14:textId="77777777" w:rsidR="00A36749" w:rsidRDefault="00A36749" w:rsidP="00BD6AE1">
      <w:pPr>
        <w:spacing w:after="0" w:line="240" w:lineRule="auto"/>
      </w:pPr>
      <w:r>
        <w:separator/>
      </w:r>
    </w:p>
  </w:endnote>
  <w:endnote w:type="continuationSeparator" w:id="0">
    <w:p w14:paraId="6E58E2ED" w14:textId="77777777" w:rsidR="00A36749" w:rsidRDefault="00A36749" w:rsidP="00BD6A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D53027" w14:textId="77777777" w:rsidR="00A36749" w:rsidRDefault="00A36749" w:rsidP="00BD6AE1">
      <w:pPr>
        <w:spacing w:after="0" w:line="240" w:lineRule="auto"/>
      </w:pPr>
      <w:r>
        <w:separator/>
      </w:r>
    </w:p>
  </w:footnote>
  <w:footnote w:type="continuationSeparator" w:id="0">
    <w:p w14:paraId="1D8F32F8" w14:textId="77777777" w:rsidR="00A36749" w:rsidRDefault="00A36749" w:rsidP="00BD6A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1EF"/>
    <w:rsid w:val="001B4A58"/>
    <w:rsid w:val="002E3DEF"/>
    <w:rsid w:val="00376AED"/>
    <w:rsid w:val="004E60BB"/>
    <w:rsid w:val="006812DF"/>
    <w:rsid w:val="0081004A"/>
    <w:rsid w:val="009C7CFD"/>
    <w:rsid w:val="00A01227"/>
    <w:rsid w:val="00A36749"/>
    <w:rsid w:val="00B71647"/>
    <w:rsid w:val="00BD6AE1"/>
    <w:rsid w:val="00C22311"/>
    <w:rsid w:val="00C631EF"/>
    <w:rsid w:val="00DC4A07"/>
    <w:rsid w:val="00F153D0"/>
    <w:rsid w:val="00F4382B"/>
    <w:rsid w:val="00F50FAC"/>
    <w:rsid w:val="00FC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44A768"/>
  <w15:chartTrackingRefBased/>
  <w15:docId w15:val="{36AADD34-F622-4A3D-9692-FE4B6C512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D6A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D6AE1"/>
  </w:style>
  <w:style w:type="paragraph" w:styleId="a4">
    <w:name w:val="footer"/>
    <w:basedOn w:val="a"/>
    <w:link w:val="Char0"/>
    <w:uiPriority w:val="99"/>
    <w:unhideWhenUsed/>
    <w:rsid w:val="00BD6A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D6A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19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정혜영</dc:creator>
  <cp:keywords/>
  <dc:description/>
  <cp:lastModifiedBy>정혜영</cp:lastModifiedBy>
  <cp:revision>3</cp:revision>
  <dcterms:created xsi:type="dcterms:W3CDTF">2021-03-10T01:35:00Z</dcterms:created>
  <dcterms:modified xsi:type="dcterms:W3CDTF">2021-03-12T05:16:00Z</dcterms:modified>
</cp:coreProperties>
</file>